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5E7D" w14:textId="5A16A903" w:rsidR="006A7CE2" w:rsidRDefault="003E2B64" w:rsidP="003E2B6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LIME TREE SURGERY</w:t>
      </w:r>
    </w:p>
    <w:p w14:paraId="325EBEF8" w14:textId="38AD52B3" w:rsidR="003E2B64" w:rsidRDefault="003E2B64" w:rsidP="003E2B6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PPG MEETING</w:t>
      </w:r>
    </w:p>
    <w:p w14:paraId="6C4A70B8" w14:textId="014D9ED2" w:rsidR="003E2B64" w:rsidRDefault="003E2B64" w:rsidP="003E2B6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HELD ON WED 22 JUNE 2022</w:t>
      </w:r>
    </w:p>
    <w:p w14:paraId="2354143F" w14:textId="10195D86" w:rsidR="003E2B64" w:rsidRPr="003E2B64" w:rsidRDefault="003E2B64" w:rsidP="003E2B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Meeting chaired by:</w:t>
      </w:r>
      <w:r>
        <w:rPr>
          <w:sz w:val="24"/>
          <w:szCs w:val="24"/>
        </w:rPr>
        <w:t xml:space="preserve">  Alison (Reception Manager)</w:t>
      </w:r>
    </w:p>
    <w:p w14:paraId="2B215524" w14:textId="0982C85B" w:rsidR="003E2B64" w:rsidRPr="003E2B64" w:rsidRDefault="003E2B64" w:rsidP="003E2B6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PPG present: </w:t>
      </w:r>
      <w:r>
        <w:rPr>
          <w:sz w:val="24"/>
          <w:szCs w:val="24"/>
        </w:rPr>
        <w:t>J</w:t>
      </w:r>
      <w:r w:rsidR="0081094D">
        <w:rPr>
          <w:sz w:val="24"/>
          <w:szCs w:val="24"/>
        </w:rPr>
        <w:t>W</w:t>
      </w:r>
      <w:r>
        <w:rPr>
          <w:sz w:val="24"/>
          <w:szCs w:val="24"/>
        </w:rPr>
        <w:t>, PK, CH, P</w:t>
      </w:r>
      <w:r w:rsidR="0081094D">
        <w:rPr>
          <w:sz w:val="24"/>
          <w:szCs w:val="24"/>
        </w:rPr>
        <w:t>B</w:t>
      </w:r>
    </w:p>
    <w:p w14:paraId="0E352F7F" w14:textId="296BC240" w:rsidR="003E2B64" w:rsidRDefault="003E2B64" w:rsidP="003E2B64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2B64" w14:paraId="74FE5C74" w14:textId="77777777" w:rsidTr="003E2B64">
        <w:tc>
          <w:tcPr>
            <w:tcW w:w="4508" w:type="dxa"/>
            <w:shd w:val="clear" w:color="auto" w:fill="E7E6E6" w:themeFill="background2"/>
          </w:tcPr>
          <w:p w14:paraId="52181579" w14:textId="4BB26CCF" w:rsidR="003E2B64" w:rsidRPr="003E2B64" w:rsidRDefault="003E2B64" w:rsidP="003E2B6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AGENDA ITEM</w:t>
            </w:r>
          </w:p>
        </w:tc>
        <w:tc>
          <w:tcPr>
            <w:tcW w:w="4508" w:type="dxa"/>
            <w:shd w:val="clear" w:color="auto" w:fill="E7E6E6" w:themeFill="background2"/>
          </w:tcPr>
          <w:p w14:paraId="00FC9575" w14:textId="7FED9DC2" w:rsidR="003E2B64" w:rsidRPr="003E2B64" w:rsidRDefault="003E2B64" w:rsidP="003E2B6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DISCUSSION &amp; ACTIONS</w:t>
            </w:r>
          </w:p>
        </w:tc>
      </w:tr>
      <w:tr w:rsidR="003E2B64" w14:paraId="29517F0A" w14:textId="77777777" w:rsidTr="003E2B64">
        <w:tc>
          <w:tcPr>
            <w:tcW w:w="4508" w:type="dxa"/>
          </w:tcPr>
          <w:p w14:paraId="5D2DBBC3" w14:textId="5F2D42D8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E2B64">
              <w:rPr>
                <w:sz w:val="24"/>
                <w:szCs w:val="24"/>
              </w:rPr>
              <w:t>Alison’s return!</w:t>
            </w:r>
          </w:p>
        </w:tc>
        <w:tc>
          <w:tcPr>
            <w:tcW w:w="4508" w:type="dxa"/>
          </w:tcPr>
          <w:p w14:paraId="3E890354" w14:textId="23060B78" w:rsidR="003E2B64" w:rsidRPr="003E2B64" w:rsidRDefault="003E2B64" w:rsidP="003E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agreed it is wonderful to have Alison back – she has been missed!</w:t>
            </w:r>
          </w:p>
        </w:tc>
      </w:tr>
      <w:tr w:rsidR="003E2B64" w14:paraId="3C6E31DF" w14:textId="77777777" w:rsidTr="003E2B64">
        <w:tc>
          <w:tcPr>
            <w:tcW w:w="4508" w:type="dxa"/>
          </w:tcPr>
          <w:p w14:paraId="36836E16" w14:textId="0FC844E2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phone system</w:t>
            </w:r>
          </w:p>
        </w:tc>
        <w:tc>
          <w:tcPr>
            <w:tcW w:w="4508" w:type="dxa"/>
          </w:tcPr>
          <w:p w14:paraId="6B231875" w14:textId="5D44B666" w:rsidR="003E2B64" w:rsidRPr="003E2B64" w:rsidRDefault="003E2B64" w:rsidP="003E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Installed last September – how are they finding it? All agreed much better system, phone being answered quicker, easier to get through.</w:t>
            </w:r>
          </w:p>
        </w:tc>
      </w:tr>
      <w:tr w:rsidR="003E2B64" w14:paraId="595148E1" w14:textId="77777777" w:rsidTr="003E2B64">
        <w:tc>
          <w:tcPr>
            <w:tcW w:w="4508" w:type="dxa"/>
          </w:tcPr>
          <w:p w14:paraId="6A7C0B1B" w14:textId="6D57189E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BP machine in the waiting room</w:t>
            </w:r>
          </w:p>
        </w:tc>
        <w:tc>
          <w:tcPr>
            <w:tcW w:w="4508" w:type="dxa"/>
          </w:tcPr>
          <w:p w14:paraId="33C2F582" w14:textId="3238425F" w:rsidR="003E2B64" w:rsidRPr="003E2B64" w:rsidRDefault="003E2B64" w:rsidP="003E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initiative – also increases access and very convenience – no need to make an appointment</w:t>
            </w:r>
          </w:p>
        </w:tc>
      </w:tr>
      <w:tr w:rsidR="003E2B64" w14:paraId="178D0E40" w14:textId="77777777" w:rsidTr="003E2B64">
        <w:tc>
          <w:tcPr>
            <w:tcW w:w="4508" w:type="dxa"/>
          </w:tcPr>
          <w:p w14:paraId="1E65B29D" w14:textId="5FF21DE1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Phlebotomy services</w:t>
            </w:r>
          </w:p>
        </w:tc>
        <w:tc>
          <w:tcPr>
            <w:tcW w:w="4508" w:type="dxa"/>
          </w:tcPr>
          <w:p w14:paraId="3E81E077" w14:textId="3EE00341" w:rsidR="003E2B64" w:rsidRPr="003E2B64" w:rsidRDefault="003E2B64" w:rsidP="003E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</w:t>
            </w:r>
            <w:r w:rsidR="001711EB">
              <w:rPr>
                <w:sz w:val="24"/>
                <w:szCs w:val="24"/>
              </w:rPr>
              <w:t xml:space="preserve"> being done here. Again, all very appreciative of this. Much easier to come to own surgery instead of having to travel to hospital or make appointment elsewhere.</w:t>
            </w:r>
          </w:p>
        </w:tc>
      </w:tr>
      <w:tr w:rsidR="003E2B64" w14:paraId="1F4324B9" w14:textId="77777777" w:rsidTr="003E2B64">
        <w:tc>
          <w:tcPr>
            <w:tcW w:w="4508" w:type="dxa"/>
          </w:tcPr>
          <w:p w14:paraId="196858A3" w14:textId="4B4B78C8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Pre-bookable flu jabs</w:t>
            </w:r>
          </w:p>
        </w:tc>
        <w:tc>
          <w:tcPr>
            <w:tcW w:w="4508" w:type="dxa"/>
          </w:tcPr>
          <w:p w14:paraId="531D1F35" w14:textId="5E37ABA0" w:rsidR="003E2B64" w:rsidRPr="003E2B64" w:rsidRDefault="001711EB" w:rsidP="003E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try the same system as the COVID clinics where patients will receive a link to book in their own flu jab at their convenience. This worked well with the COVID clinics.</w:t>
            </w:r>
          </w:p>
        </w:tc>
      </w:tr>
      <w:tr w:rsidR="003E2B64" w14:paraId="774DDF60" w14:textId="77777777" w:rsidTr="003E2B64">
        <w:tc>
          <w:tcPr>
            <w:tcW w:w="4508" w:type="dxa"/>
          </w:tcPr>
          <w:p w14:paraId="6DE49955" w14:textId="099D624D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appointment status</w:t>
            </w:r>
          </w:p>
        </w:tc>
        <w:tc>
          <w:tcPr>
            <w:tcW w:w="4508" w:type="dxa"/>
          </w:tcPr>
          <w:p w14:paraId="75DB40B2" w14:textId="69E1AE1B" w:rsidR="003E2B64" w:rsidRPr="003E2B64" w:rsidRDefault="001711EB" w:rsidP="003E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are now working towards 75% </w:t>
            </w:r>
            <w:r w:rsidR="0081094D">
              <w:rPr>
                <w:sz w:val="24"/>
                <w:szCs w:val="24"/>
              </w:rPr>
              <w:t>face-to-face (F2F)</w:t>
            </w:r>
            <w:r>
              <w:rPr>
                <w:sz w:val="24"/>
                <w:szCs w:val="24"/>
              </w:rPr>
              <w:t>/telephone ratio with our appointments. Patients can still have telephone appointments – some prefer this, as it gives some flexibility. Opinion is that this is very welcome – friends who are registered elsewhere are still finding it difficult to get F2F.</w:t>
            </w:r>
            <w:r w:rsidR="009C5134">
              <w:rPr>
                <w:sz w:val="24"/>
                <w:szCs w:val="24"/>
              </w:rPr>
              <w:t xml:space="preserve"> Suggestion from PPG to release appointments twice a day instead of just at 8am</w:t>
            </w:r>
          </w:p>
        </w:tc>
      </w:tr>
      <w:tr w:rsidR="003E2B64" w14:paraId="4B5B3133" w14:textId="77777777" w:rsidTr="003E2B64">
        <w:tc>
          <w:tcPr>
            <w:tcW w:w="4508" w:type="dxa"/>
          </w:tcPr>
          <w:p w14:paraId="017F69AE" w14:textId="5C83ECEB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PCN staff – pharmacist, social prescribers, health &amp; wellbeing coach and mental health nurse</w:t>
            </w:r>
          </w:p>
        </w:tc>
        <w:tc>
          <w:tcPr>
            <w:tcW w:w="4508" w:type="dxa"/>
          </w:tcPr>
          <w:p w14:paraId="1005D8CF" w14:textId="56E1FDEE" w:rsidR="003E2B64" w:rsidRPr="003E2B64" w:rsidRDefault="001711EB" w:rsidP="003E2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explained the role of all these PCN staff, asked how we can get patients to use them more. Suggestion is </w:t>
            </w:r>
            <w:r w:rsidR="009C5134">
              <w:rPr>
                <w:sz w:val="24"/>
                <w:szCs w:val="24"/>
              </w:rPr>
              <w:t>to increase awareness through waiting room posters and texts.</w:t>
            </w:r>
          </w:p>
        </w:tc>
      </w:tr>
      <w:tr w:rsidR="003E2B64" w:rsidRPr="003E2B64" w14:paraId="3F6B11AA" w14:textId="77777777" w:rsidTr="00E3497A">
        <w:tc>
          <w:tcPr>
            <w:tcW w:w="4508" w:type="dxa"/>
          </w:tcPr>
          <w:p w14:paraId="23205D2F" w14:textId="6F796994" w:rsidR="003E2B64" w:rsidRPr="003E2B64" w:rsidRDefault="003E2B64" w:rsidP="003E2B6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Extended access appointments at Beechdale &amp; Greenfields</w:t>
            </w:r>
          </w:p>
        </w:tc>
        <w:tc>
          <w:tcPr>
            <w:tcW w:w="4508" w:type="dxa"/>
          </w:tcPr>
          <w:p w14:paraId="2BA3A12D" w14:textId="030634B7" w:rsidR="003E2B64" w:rsidRPr="003E2B64" w:rsidRDefault="001711EB" w:rsidP="00E34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appointments are welcome, but some patients are not happy to travel and </w:t>
            </w:r>
            <w:r>
              <w:rPr>
                <w:sz w:val="24"/>
                <w:szCs w:val="24"/>
              </w:rPr>
              <w:lastRenderedPageBreak/>
              <w:t>have cancelled GP+ appointments because of that. They preferred the F2F appointments in town.</w:t>
            </w:r>
            <w:r w:rsidR="0081094D">
              <w:rPr>
                <w:sz w:val="24"/>
                <w:szCs w:val="24"/>
              </w:rPr>
              <w:t xml:space="preserve"> Unfortunately, we have no control of the location of the extended access appointments.</w:t>
            </w:r>
          </w:p>
        </w:tc>
      </w:tr>
      <w:tr w:rsidR="003E2B64" w:rsidRPr="003E2B64" w14:paraId="64930B3E" w14:textId="77777777" w:rsidTr="00E3497A">
        <w:tc>
          <w:tcPr>
            <w:tcW w:w="4508" w:type="dxa"/>
          </w:tcPr>
          <w:p w14:paraId="593E6693" w14:textId="0E33BE6E" w:rsidR="003E2B64" w:rsidRPr="001711EB" w:rsidRDefault="001711EB" w:rsidP="001711E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best to deal with violence/aggression from patients</w:t>
            </w:r>
          </w:p>
        </w:tc>
        <w:tc>
          <w:tcPr>
            <w:tcW w:w="4508" w:type="dxa"/>
          </w:tcPr>
          <w:p w14:paraId="49F20412" w14:textId="72AEA970" w:rsidR="003E2B64" w:rsidRPr="003E2B64" w:rsidRDefault="001711EB" w:rsidP="00E34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acceptable – zero tolerance agreed, but also add poster to emphasise CCTV in operation in the reception area – this may deter some people.</w:t>
            </w:r>
          </w:p>
        </w:tc>
      </w:tr>
    </w:tbl>
    <w:p w14:paraId="2607E40C" w14:textId="59DEDAE4" w:rsidR="003E2B64" w:rsidRDefault="003E2B64" w:rsidP="003E2B64">
      <w:pPr>
        <w:rPr>
          <w:b/>
          <w:bCs/>
          <w:sz w:val="24"/>
          <w:szCs w:val="24"/>
          <w:u w:val="single"/>
        </w:rPr>
      </w:pPr>
    </w:p>
    <w:p w14:paraId="55804BA5" w14:textId="775BF7A2" w:rsidR="001711EB" w:rsidRPr="003E2B64" w:rsidRDefault="001711EB" w:rsidP="003E2B6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Next meeting: Sept/Oct 2022</w:t>
      </w:r>
    </w:p>
    <w:sectPr w:rsidR="001711EB" w:rsidRPr="003E2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F74D4"/>
    <w:multiLevelType w:val="hybridMultilevel"/>
    <w:tmpl w:val="6F104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64"/>
    <w:rsid w:val="001711EB"/>
    <w:rsid w:val="003E2B64"/>
    <w:rsid w:val="006A7CE2"/>
    <w:rsid w:val="0081094D"/>
    <w:rsid w:val="009874D9"/>
    <w:rsid w:val="009C5134"/>
    <w:rsid w:val="00B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D9A9"/>
  <w15:chartTrackingRefBased/>
  <w15:docId w15:val="{2BDEE89C-1858-42B4-807B-CF97A4DB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Jayne (LIME TREE SURGERY)</dc:creator>
  <cp:keywords/>
  <dc:description/>
  <cp:lastModifiedBy>SHARMA, Jayne (LIME TREE SURGERY)</cp:lastModifiedBy>
  <cp:revision>3</cp:revision>
  <cp:lastPrinted>2022-09-24T17:49:00Z</cp:lastPrinted>
  <dcterms:created xsi:type="dcterms:W3CDTF">2022-09-24T17:29:00Z</dcterms:created>
  <dcterms:modified xsi:type="dcterms:W3CDTF">2022-09-25T10:05:00Z</dcterms:modified>
</cp:coreProperties>
</file>